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B382" w14:textId="60F919BE" w:rsidR="00CA5B99" w:rsidRPr="003448A1" w:rsidRDefault="003448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  7                                         Health                       </w:t>
      </w:r>
      <w:proofErr w:type="gramStart"/>
      <w:r>
        <w:rPr>
          <w:b/>
          <w:bCs/>
          <w:sz w:val="28"/>
          <w:szCs w:val="28"/>
        </w:rPr>
        <w:t>Lesson  #</w:t>
      </w:r>
      <w:proofErr w:type="gramEnd"/>
      <w:r>
        <w:rPr>
          <w:b/>
          <w:bCs/>
          <w:sz w:val="28"/>
          <w:szCs w:val="28"/>
        </w:rPr>
        <w:t>11   PAGE  1</w:t>
      </w:r>
    </w:p>
    <w:p w14:paraId="7E19838B" w14:textId="275CB338" w:rsidR="002F7984" w:rsidRPr="003448A1" w:rsidRDefault="00242BD1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INJURY  EMERGENCIES</w:t>
      </w:r>
      <w:proofErr w:type="gramEnd"/>
      <w:r>
        <w:rPr>
          <w:b/>
          <w:bCs/>
          <w:sz w:val="24"/>
          <w:szCs w:val="24"/>
        </w:rPr>
        <w:t xml:space="preserve">  -------  </w:t>
      </w:r>
      <w:r w:rsidR="003448A1">
        <w:rPr>
          <w:b/>
          <w:bCs/>
          <w:sz w:val="24"/>
          <w:szCs w:val="24"/>
        </w:rPr>
        <w:t>WOUNDS     PAGE 46</w:t>
      </w:r>
    </w:p>
    <w:p w14:paraId="2FFD8F6D" w14:textId="6EC6FF47" w:rsidR="00C05B20" w:rsidRDefault="00C05B20" w:rsidP="00C05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Wounds are common first aid emergencies.  A wound is an injury of the soft tissue in the body.</w:t>
      </w:r>
    </w:p>
    <w:p w14:paraId="633C3250" w14:textId="31C06288" w:rsidR="00C05B20" w:rsidRDefault="00C05B20" w:rsidP="00C05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Wounds can range from minor, such as scrapes and small cuts, to more serious injuries.</w:t>
      </w:r>
    </w:p>
    <w:p w14:paraId="3C90D133" w14:textId="1AB66A8B" w:rsidR="00C05B20" w:rsidRDefault="00C05B20" w:rsidP="00C05B20">
      <w:pPr>
        <w:pStyle w:val="NoSpacing"/>
        <w:rPr>
          <w:sz w:val="24"/>
          <w:szCs w:val="24"/>
        </w:rPr>
      </w:pPr>
    </w:p>
    <w:p w14:paraId="6322283E" w14:textId="6A019600" w:rsidR="00C05B20" w:rsidRDefault="00C05B20" w:rsidP="00C05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the most three common soft tissue injuries to?  M__________________,</w:t>
      </w:r>
    </w:p>
    <w:p w14:paraId="59E48073" w14:textId="496007B8" w:rsidR="00C05B20" w:rsidRDefault="00C05B20" w:rsidP="00C05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T_____________________ and L__________________________</w:t>
      </w:r>
    </w:p>
    <w:p w14:paraId="0414F4B1" w14:textId="32FBCB6C" w:rsidR="00C05B20" w:rsidRDefault="00C05B20" w:rsidP="00C05B20">
      <w:pPr>
        <w:pStyle w:val="NoSpacing"/>
        <w:rPr>
          <w:sz w:val="24"/>
          <w:szCs w:val="24"/>
        </w:rPr>
      </w:pPr>
    </w:p>
    <w:p w14:paraId="00B7ACA7" w14:textId="216741E9" w:rsidR="00C05B20" w:rsidRDefault="00C05B20" w:rsidP="00C05B20">
      <w:pPr>
        <w:pStyle w:val="NoSpacing"/>
        <w:rPr>
          <w:sz w:val="24"/>
          <w:szCs w:val="24"/>
        </w:rPr>
      </w:pPr>
    </w:p>
    <w:p w14:paraId="115846D0" w14:textId="7420905A" w:rsidR="00C05B20" w:rsidRDefault="00C05B20" w:rsidP="00C05B2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BLEEDING FROM THE NOSE     </w:t>
      </w:r>
      <w:r>
        <w:rPr>
          <w:sz w:val="24"/>
          <w:szCs w:val="24"/>
        </w:rPr>
        <w:t>Page 46</w:t>
      </w:r>
    </w:p>
    <w:p w14:paraId="204EC58F" w14:textId="08FDB1FB" w:rsidR="00C05B20" w:rsidRDefault="00C05B20" w:rsidP="00C05B20">
      <w:pPr>
        <w:pStyle w:val="NoSpacing"/>
        <w:rPr>
          <w:sz w:val="24"/>
          <w:szCs w:val="24"/>
        </w:rPr>
      </w:pPr>
    </w:p>
    <w:p w14:paraId="07A1920D" w14:textId="478948A7" w:rsidR="00C05B20" w:rsidRDefault="00C05B20" w:rsidP="00C05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 two types of nosebleeds</w:t>
      </w:r>
    </w:p>
    <w:p w14:paraId="78B51252" w14:textId="1E0A4C00" w:rsidR="00C05B20" w:rsidRDefault="00C05B20" w:rsidP="00C05B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Anterior nosebleed (front of the nose) - blood comes out of nose through one nostril</w:t>
      </w:r>
    </w:p>
    <w:p w14:paraId="77D13ABB" w14:textId="30C7088D" w:rsidR="00C05B20" w:rsidRDefault="00C05B20" w:rsidP="00C05B20">
      <w:pPr>
        <w:pStyle w:val="NoSpacing"/>
        <w:rPr>
          <w:sz w:val="24"/>
          <w:szCs w:val="24"/>
        </w:rPr>
      </w:pPr>
    </w:p>
    <w:p w14:paraId="5E9FE35C" w14:textId="7BFF59F3" w:rsidR="00C05B20" w:rsidRDefault="00C05B20" w:rsidP="00C05B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Posterior Nosebleed (back of the nose) </w:t>
      </w:r>
      <w:r w:rsidR="00F45E7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45E7D">
        <w:rPr>
          <w:sz w:val="24"/>
          <w:szCs w:val="24"/>
        </w:rPr>
        <w:t xml:space="preserve">involves a lot of bleeding  </w:t>
      </w:r>
    </w:p>
    <w:p w14:paraId="0E2AAE1A" w14:textId="30508CCB" w:rsidR="00F45E7D" w:rsidRDefault="00F45E7D" w:rsidP="00F45E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Seek medical attention</w:t>
      </w:r>
    </w:p>
    <w:p w14:paraId="1D360830" w14:textId="3CE4D502" w:rsidR="00F45E7D" w:rsidRDefault="00F45E7D" w:rsidP="00F45E7D">
      <w:pPr>
        <w:pStyle w:val="NoSpacing"/>
        <w:rPr>
          <w:sz w:val="24"/>
          <w:szCs w:val="24"/>
        </w:rPr>
      </w:pPr>
    </w:p>
    <w:p w14:paraId="31CC70B7" w14:textId="6551CCD7" w:rsidR="00F45E7D" w:rsidRDefault="00F45E7D" w:rsidP="00F45E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______% of nosebleeds are anterior nosebleeds</w:t>
      </w:r>
    </w:p>
    <w:p w14:paraId="0E2C2FF9" w14:textId="3F7EE972" w:rsidR="00F45E7D" w:rsidRDefault="00F45E7D" w:rsidP="00F45E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type of nosebleed is more common? ______________________</w:t>
      </w:r>
    </w:p>
    <w:p w14:paraId="02CE9395" w14:textId="4A007473" w:rsidR="00F45E7D" w:rsidRDefault="00F45E7D" w:rsidP="00F45E7D">
      <w:pPr>
        <w:pStyle w:val="NoSpacing"/>
        <w:rPr>
          <w:sz w:val="24"/>
          <w:szCs w:val="24"/>
        </w:rPr>
      </w:pPr>
    </w:p>
    <w:p w14:paraId="0E8037E6" w14:textId="4B1DACD1" w:rsidR="00F45E7D" w:rsidRDefault="00F45E7D" w:rsidP="00F45E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to do for Anterior nosebleed</w:t>
      </w:r>
    </w:p>
    <w:p w14:paraId="4C7BBDB8" w14:textId="67173D66" w:rsidR="00F45E7D" w:rsidRDefault="00F45E7D" w:rsidP="00F45E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After the scene is safe and rescuer applies PPE</w:t>
      </w:r>
    </w:p>
    <w:p w14:paraId="019B618D" w14:textId="05F446B0" w:rsidR="00F45E7D" w:rsidRDefault="00F45E7D" w:rsidP="00F45E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the person ______________ and lean ________________________.</w:t>
      </w:r>
    </w:p>
    <w:p w14:paraId="074876DA" w14:textId="11CEE9F5" w:rsidR="00F45E7D" w:rsidRDefault="00F45E7D" w:rsidP="00F45E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Pinch both sides of nostrils.</w:t>
      </w:r>
    </w:p>
    <w:p w14:paraId="5AE40D48" w14:textId="2CE4B976" w:rsidR="00F45E7D" w:rsidRDefault="00F45E7D" w:rsidP="00F45E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Place constant pressure on both sides until bleeding stops.  If bleeding continues press harder.</w:t>
      </w:r>
    </w:p>
    <w:p w14:paraId="5DABBFF4" w14:textId="7D8C877E" w:rsidR="00F45E7D" w:rsidRDefault="00F45E7D" w:rsidP="00F45E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Phone 911 if:</w:t>
      </w:r>
    </w:p>
    <w:p w14:paraId="1336E051" w14:textId="2F8F4966" w:rsidR="00F45E7D" w:rsidRDefault="00F45E7D" w:rsidP="00F45E7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(A)</w:t>
      </w:r>
    </w:p>
    <w:p w14:paraId="26FF9FF4" w14:textId="3C0CB9D8" w:rsidR="00F45E7D" w:rsidRDefault="00F45E7D" w:rsidP="00F45E7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(B)</w:t>
      </w:r>
    </w:p>
    <w:p w14:paraId="5DAD8E89" w14:textId="5FDC6712" w:rsidR="00F45E7D" w:rsidRDefault="00F45E7D" w:rsidP="00F45E7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(C)</w:t>
      </w:r>
    </w:p>
    <w:p w14:paraId="256B09AA" w14:textId="165E765C" w:rsidR="008731A3" w:rsidRDefault="008731A3" w:rsidP="00F45E7D">
      <w:pPr>
        <w:pStyle w:val="NoSpacing"/>
        <w:ind w:left="720"/>
        <w:rPr>
          <w:sz w:val="24"/>
          <w:szCs w:val="24"/>
        </w:rPr>
      </w:pPr>
    </w:p>
    <w:p w14:paraId="3C1D91ED" w14:textId="327E389A" w:rsidR="008731A3" w:rsidRDefault="008731A3" w:rsidP="008731A3">
      <w:pPr>
        <w:pStyle w:val="NoSpacing"/>
        <w:rPr>
          <w:sz w:val="24"/>
          <w:szCs w:val="24"/>
        </w:rPr>
      </w:pPr>
    </w:p>
    <w:p w14:paraId="2F4E371A" w14:textId="44BA927A" w:rsidR="008731A3" w:rsidRDefault="008731A3" w:rsidP="008731A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BLEEDING FROM THE MOUTH   </w:t>
      </w:r>
      <w:r>
        <w:rPr>
          <w:sz w:val="24"/>
          <w:szCs w:val="24"/>
        </w:rPr>
        <w:t>Page 47</w:t>
      </w:r>
    </w:p>
    <w:p w14:paraId="4492245E" w14:textId="358A0004" w:rsidR="008731A3" w:rsidRDefault="008731A3" w:rsidP="008731A3">
      <w:pPr>
        <w:pStyle w:val="NoSpacing"/>
        <w:rPr>
          <w:sz w:val="24"/>
          <w:szCs w:val="24"/>
        </w:rPr>
      </w:pPr>
    </w:p>
    <w:p w14:paraId="0A2F7971" w14:textId="76853AD4" w:rsidR="008731A3" w:rsidRDefault="008731A3" w:rsidP="0087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Bleeding from the mouth can usually be stopped with _______________________.</w:t>
      </w:r>
    </w:p>
    <w:p w14:paraId="702ED86A" w14:textId="64B89033" w:rsidR="008731A3" w:rsidRDefault="008731A3" w:rsidP="0087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Making sure the scene is safe, getting the first aid kit, and wearing PPE this is what to do.</w:t>
      </w:r>
    </w:p>
    <w:p w14:paraId="1780F3E9" w14:textId="77777777" w:rsidR="008731A3" w:rsidRDefault="008731A3" w:rsidP="008731A3">
      <w:pPr>
        <w:pStyle w:val="NoSpacing"/>
        <w:rPr>
          <w:sz w:val="24"/>
          <w:szCs w:val="24"/>
        </w:rPr>
      </w:pPr>
    </w:p>
    <w:p w14:paraId="630F1CE8" w14:textId="4919DD07" w:rsidR="008731A3" w:rsidRDefault="008731A3" w:rsidP="0087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bleeding is coming from the tongue, lip, or cheek and you can reach it easily, apply pressure with gauze or a clean cloth.</w:t>
      </w:r>
    </w:p>
    <w:p w14:paraId="62F768EB" w14:textId="2A542304" w:rsidR="008731A3" w:rsidRDefault="008731A3" w:rsidP="0087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the victim has trouble breathing because of blood or broken teeth are blocking the airway you should phone _____________.</w:t>
      </w:r>
    </w:p>
    <w:p w14:paraId="78D028B7" w14:textId="64B6F3A2" w:rsidR="00242BD1" w:rsidRDefault="00242BD1" w:rsidP="008731A3">
      <w:pPr>
        <w:pStyle w:val="NoSpacing"/>
        <w:rPr>
          <w:sz w:val="24"/>
          <w:szCs w:val="24"/>
        </w:rPr>
      </w:pPr>
    </w:p>
    <w:p w14:paraId="59AD7121" w14:textId="696AC444" w:rsidR="00242BD1" w:rsidRDefault="00242BD1" w:rsidP="008731A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GRADE  7                                      Health                    Lesson #11             PAGE  2</w:t>
      </w:r>
    </w:p>
    <w:p w14:paraId="3FF856BF" w14:textId="3524A266" w:rsidR="00242BD1" w:rsidRDefault="00242BD1" w:rsidP="008731A3">
      <w:pPr>
        <w:pStyle w:val="NoSpacing"/>
        <w:rPr>
          <w:b/>
          <w:bCs/>
          <w:sz w:val="28"/>
          <w:szCs w:val="28"/>
        </w:rPr>
      </w:pPr>
    </w:p>
    <w:p w14:paraId="5976E1B2" w14:textId="77777777" w:rsidR="00242BD1" w:rsidRPr="00242BD1" w:rsidRDefault="00242BD1" w:rsidP="008731A3">
      <w:pPr>
        <w:pStyle w:val="NoSpacing"/>
        <w:rPr>
          <w:b/>
          <w:bCs/>
          <w:sz w:val="28"/>
          <w:szCs w:val="28"/>
        </w:rPr>
      </w:pPr>
    </w:p>
    <w:p w14:paraId="12BD0C92" w14:textId="44E09FE2" w:rsidR="008731A3" w:rsidRPr="00242BD1" w:rsidRDefault="008731A3" w:rsidP="008731A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EYE INJURIES   </w:t>
      </w:r>
      <w:r w:rsidR="00242BD1">
        <w:rPr>
          <w:sz w:val="24"/>
          <w:szCs w:val="24"/>
        </w:rPr>
        <w:t xml:space="preserve">      </w:t>
      </w:r>
      <w:r w:rsidR="00242BD1">
        <w:rPr>
          <w:b/>
          <w:bCs/>
          <w:sz w:val="24"/>
          <w:szCs w:val="24"/>
        </w:rPr>
        <w:t>Page 49</w:t>
      </w:r>
    </w:p>
    <w:p w14:paraId="2A453DB2" w14:textId="3D5C8CD0" w:rsidR="008731A3" w:rsidRDefault="008731A3" w:rsidP="008731A3">
      <w:pPr>
        <w:pStyle w:val="NoSpacing"/>
        <w:rPr>
          <w:sz w:val="24"/>
          <w:szCs w:val="24"/>
        </w:rPr>
      </w:pPr>
    </w:p>
    <w:p w14:paraId="2292D56A" w14:textId="6A2D3A33" w:rsidR="008731A3" w:rsidRDefault="005656CA" w:rsidP="0087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Eye injuries are a fairly common first aid emergency.  Any direct hit, such as a punch to the eye or chemical in the eye, can create big problems.  If the eye is hit hard or punctured, phone 9-1-1 and tell the person to keep both eyes closed.</w:t>
      </w:r>
    </w:p>
    <w:p w14:paraId="641EB2D5" w14:textId="08BF7C56" w:rsidR="005656CA" w:rsidRDefault="005656CA" w:rsidP="008731A3">
      <w:pPr>
        <w:pStyle w:val="NoSpacing"/>
        <w:rPr>
          <w:sz w:val="24"/>
          <w:szCs w:val="24"/>
        </w:rPr>
      </w:pPr>
    </w:p>
    <w:p w14:paraId="35119262" w14:textId="0ACA1EB1" w:rsidR="005656CA" w:rsidRDefault="005656CA" w:rsidP="0087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the most common eye injury? _____________________________</w:t>
      </w:r>
    </w:p>
    <w:p w14:paraId="070812D1" w14:textId="5BC69D56" w:rsidR="005656CA" w:rsidRDefault="005656CA" w:rsidP="008731A3">
      <w:pPr>
        <w:pStyle w:val="NoSpacing"/>
        <w:rPr>
          <w:sz w:val="24"/>
          <w:szCs w:val="24"/>
        </w:rPr>
      </w:pPr>
    </w:p>
    <w:p w14:paraId="6D8EDC08" w14:textId="67947599" w:rsidR="005656CA" w:rsidRDefault="005656CA" w:rsidP="0087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Signs of an eye injury include: </w:t>
      </w:r>
    </w:p>
    <w:p w14:paraId="45706FFC" w14:textId="4E06AB52" w:rsidR="005656CA" w:rsidRDefault="005656CA" w:rsidP="005656CA">
      <w:pPr>
        <w:pStyle w:val="NoSpacing"/>
        <w:numPr>
          <w:ilvl w:val="0"/>
          <w:numId w:val="6"/>
        </w:numPr>
        <w:rPr>
          <w:sz w:val="24"/>
          <w:szCs w:val="24"/>
        </w:rPr>
      </w:pPr>
    </w:p>
    <w:p w14:paraId="71CBAA51" w14:textId="435E0D68" w:rsidR="005656CA" w:rsidRDefault="005656CA" w:rsidP="005656CA">
      <w:pPr>
        <w:pStyle w:val="NoSpacing"/>
        <w:numPr>
          <w:ilvl w:val="0"/>
          <w:numId w:val="6"/>
        </w:numPr>
        <w:rPr>
          <w:sz w:val="24"/>
          <w:szCs w:val="24"/>
        </w:rPr>
      </w:pPr>
    </w:p>
    <w:p w14:paraId="3346E769" w14:textId="5A726BF0" w:rsidR="005656CA" w:rsidRDefault="005656CA" w:rsidP="005656CA">
      <w:pPr>
        <w:pStyle w:val="NoSpacing"/>
        <w:numPr>
          <w:ilvl w:val="0"/>
          <w:numId w:val="6"/>
        </w:numPr>
        <w:rPr>
          <w:sz w:val="24"/>
          <w:szCs w:val="24"/>
        </w:rPr>
      </w:pPr>
    </w:p>
    <w:p w14:paraId="12CEB9E4" w14:textId="115EFC81" w:rsidR="005656CA" w:rsidRDefault="005656CA" w:rsidP="005656CA">
      <w:pPr>
        <w:pStyle w:val="NoSpacing"/>
        <w:numPr>
          <w:ilvl w:val="0"/>
          <w:numId w:val="6"/>
        </w:numPr>
        <w:rPr>
          <w:sz w:val="24"/>
          <w:szCs w:val="24"/>
        </w:rPr>
      </w:pPr>
    </w:p>
    <w:p w14:paraId="29EA4A21" w14:textId="3F0D138D" w:rsidR="005656CA" w:rsidRDefault="005656CA" w:rsidP="005656C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3B3CEE1" w14:textId="54147297" w:rsidR="005656CA" w:rsidRDefault="005656CA" w:rsidP="005656CA">
      <w:pPr>
        <w:pStyle w:val="NoSpacing"/>
        <w:rPr>
          <w:sz w:val="24"/>
          <w:szCs w:val="24"/>
        </w:rPr>
      </w:pPr>
    </w:p>
    <w:p w14:paraId="2F7CF794" w14:textId="41F37179" w:rsidR="005656CA" w:rsidRDefault="005656CA" w:rsidP="00565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something small like sand, dirt, dust gets in a person’s eye, rinse with lots of running water.</w:t>
      </w:r>
    </w:p>
    <w:p w14:paraId="3354FF6E" w14:textId="125DC130" w:rsidR="005656CA" w:rsidRDefault="005656CA" w:rsidP="00565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the particle does not come out and the person has extreme pain and trouble seeing.  Tell the victim to keep both eyes closed and seek ______________    _______________.</w:t>
      </w:r>
    </w:p>
    <w:p w14:paraId="31C8FDCB" w14:textId="06BD26CC" w:rsidR="005656CA" w:rsidRDefault="005656CA" w:rsidP="005656CA">
      <w:pPr>
        <w:pStyle w:val="NoSpacing"/>
        <w:rPr>
          <w:sz w:val="24"/>
          <w:szCs w:val="24"/>
        </w:rPr>
      </w:pPr>
    </w:p>
    <w:p w14:paraId="36868D0A" w14:textId="298A2DE9" w:rsidR="000C7604" w:rsidRPr="000C7604" w:rsidRDefault="00242BD1" w:rsidP="005656C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READ PAGE 50 </w:t>
      </w:r>
      <w:proofErr w:type="gramStart"/>
      <w:r>
        <w:rPr>
          <w:b/>
          <w:bCs/>
          <w:sz w:val="24"/>
          <w:szCs w:val="24"/>
        </w:rPr>
        <w:t xml:space="preserve">- </w:t>
      </w:r>
      <w:r w:rsidR="005656CA">
        <w:rPr>
          <w:sz w:val="24"/>
          <w:szCs w:val="24"/>
        </w:rPr>
        <w:t xml:space="preserve"> Toxic</w:t>
      </w:r>
      <w:proofErr w:type="gramEnd"/>
      <w:r w:rsidR="005656CA">
        <w:rPr>
          <w:sz w:val="24"/>
          <w:szCs w:val="24"/>
        </w:rPr>
        <w:t xml:space="preserve"> eye injury (chemical in the eye or irritating liqui</w:t>
      </w:r>
      <w:r w:rsidR="000C7604">
        <w:rPr>
          <w:sz w:val="24"/>
          <w:szCs w:val="24"/>
        </w:rPr>
        <w:t>d)</w:t>
      </w:r>
    </w:p>
    <w:p w14:paraId="420965A4" w14:textId="7D8D0C81" w:rsidR="00F45E7D" w:rsidRDefault="00F45E7D" w:rsidP="00F45E7D">
      <w:pPr>
        <w:pStyle w:val="NoSpacing"/>
        <w:ind w:left="720"/>
        <w:rPr>
          <w:sz w:val="24"/>
          <w:szCs w:val="24"/>
        </w:rPr>
      </w:pPr>
    </w:p>
    <w:p w14:paraId="2725BF74" w14:textId="77777777" w:rsidR="00F45E7D" w:rsidRDefault="00F45E7D" w:rsidP="00F45E7D">
      <w:pPr>
        <w:pStyle w:val="NoSpacing"/>
        <w:ind w:left="720"/>
        <w:rPr>
          <w:sz w:val="24"/>
          <w:szCs w:val="24"/>
        </w:rPr>
      </w:pPr>
    </w:p>
    <w:p w14:paraId="68F7B472" w14:textId="7050C130" w:rsidR="00F45E7D" w:rsidRPr="00C05B20" w:rsidRDefault="00F45E7D" w:rsidP="00F45E7D">
      <w:pPr>
        <w:pStyle w:val="NoSpacing"/>
        <w:rPr>
          <w:sz w:val="24"/>
          <w:szCs w:val="24"/>
        </w:rPr>
      </w:pPr>
    </w:p>
    <w:p w14:paraId="454874E8" w14:textId="77777777" w:rsidR="00C05B20" w:rsidRPr="00C05B20" w:rsidRDefault="00C05B20" w:rsidP="00C05B20">
      <w:pPr>
        <w:pStyle w:val="NoSpacing"/>
        <w:rPr>
          <w:sz w:val="24"/>
          <w:szCs w:val="24"/>
        </w:rPr>
      </w:pPr>
    </w:p>
    <w:p w14:paraId="3BBFE648" w14:textId="00C4630A" w:rsidR="00C05B20" w:rsidRPr="00C05B20" w:rsidRDefault="00C05B20" w:rsidP="00C05B20">
      <w:pPr>
        <w:rPr>
          <w:sz w:val="24"/>
          <w:szCs w:val="24"/>
        </w:rPr>
      </w:pPr>
    </w:p>
    <w:p w14:paraId="72361161" w14:textId="1F45AE5A" w:rsidR="00C05B20" w:rsidRDefault="00C05B20" w:rsidP="00C05B20">
      <w:pPr>
        <w:pStyle w:val="NoSpacing"/>
      </w:pPr>
    </w:p>
    <w:p w14:paraId="4F3E6CC4" w14:textId="77777777" w:rsidR="00C05B20" w:rsidRPr="002F7984" w:rsidRDefault="00C05B20" w:rsidP="00C05B20">
      <w:pPr>
        <w:pStyle w:val="NoSpacing"/>
      </w:pPr>
    </w:p>
    <w:sectPr w:rsidR="00C05B20" w:rsidRPr="002F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98C"/>
    <w:multiLevelType w:val="hybridMultilevel"/>
    <w:tmpl w:val="6D168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536D"/>
    <w:multiLevelType w:val="hybridMultilevel"/>
    <w:tmpl w:val="29E47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6A8"/>
    <w:multiLevelType w:val="hybridMultilevel"/>
    <w:tmpl w:val="C4429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6272"/>
    <w:multiLevelType w:val="hybridMultilevel"/>
    <w:tmpl w:val="567C2D2C"/>
    <w:lvl w:ilvl="0" w:tplc="3A1CD378">
      <w:start w:val="2"/>
      <w:numFmt w:val="bullet"/>
      <w:lvlText w:val="-"/>
      <w:lvlJc w:val="left"/>
      <w:pPr>
        <w:ind w:left="49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" w15:restartNumberingAfterBreak="0">
    <w:nsid w:val="511B402E"/>
    <w:multiLevelType w:val="hybridMultilevel"/>
    <w:tmpl w:val="D6E6D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877CA"/>
    <w:multiLevelType w:val="hybridMultilevel"/>
    <w:tmpl w:val="9DE865A8"/>
    <w:lvl w:ilvl="0" w:tplc="637C10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46"/>
    <w:rsid w:val="000C7604"/>
    <w:rsid w:val="001E7646"/>
    <w:rsid w:val="00242BD1"/>
    <w:rsid w:val="002F7984"/>
    <w:rsid w:val="003448A1"/>
    <w:rsid w:val="005656CA"/>
    <w:rsid w:val="00806099"/>
    <w:rsid w:val="008731A3"/>
    <w:rsid w:val="00C05B20"/>
    <w:rsid w:val="00CA5B99"/>
    <w:rsid w:val="00F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D8F2"/>
  <w15:chartTrackingRefBased/>
  <w15:docId w15:val="{52D72CB8-29E8-4733-AC10-B923D668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B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McGarvey</dc:creator>
  <cp:keywords/>
  <dc:description/>
  <cp:lastModifiedBy>Charles McGarvey</cp:lastModifiedBy>
  <cp:revision>14</cp:revision>
  <dcterms:created xsi:type="dcterms:W3CDTF">2020-03-24T15:48:00Z</dcterms:created>
  <dcterms:modified xsi:type="dcterms:W3CDTF">2021-04-01T12:05:00Z</dcterms:modified>
</cp:coreProperties>
</file>